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할때</w:t>
      </w:r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숨겨보기</w:t>
      </w:r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</w:t>
      </w:r>
      <w:proofErr w:type="gramStart"/>
      <w:r>
        <w:t>121111]remain</w:t>
      </w:r>
      <w:proofErr w:type="gramEnd"/>
      <w:r>
        <w:t xml:space="preserve">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6BF6C83A" w:rsidR="00576332" w:rsidRDefault="00576332" w:rsidP="007626C9">
      <w:r>
        <w:rPr>
          <w:rFonts w:hint="eastAsia"/>
        </w:rPr>
        <w:t>2</w:t>
      </w:r>
      <w:r>
        <w:t>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</w:p>
    <w:p w14:paraId="02F3B1DB" w14:textId="77777777" w:rsidR="006B5209" w:rsidRDefault="006B5209" w:rsidP="006B5209">
      <w:r>
        <w:rPr>
          <w:rFonts w:hint="eastAsia"/>
        </w:rPr>
        <w:t>DC</w:t>
      </w:r>
      <w:r>
        <w:rPr>
          <w:rFonts w:hint="eastAsia"/>
        </w:rPr>
        <w:t>다음에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1010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330</w:t>
      </w:r>
      <w:r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proofErr w:type="spellStart"/>
      <w:r>
        <w:rPr>
          <w:rFonts w:hint="eastAsia"/>
        </w:rPr>
        <w:t>바이트씩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756C3BD3" w14:textId="03CF3130" w:rsidR="006B5209" w:rsidRDefault="006B5209" w:rsidP="006B5209">
      <w:r>
        <w:t>BIP39 MNEMONIC CODE CONVERTER</w:t>
      </w:r>
    </w:p>
    <w:p w14:paraId="3E9EA10E" w14:textId="105EA69D" w:rsidR="001A4BCB" w:rsidRPr="00316913" w:rsidRDefault="00F10948" w:rsidP="006B5209">
      <w:r>
        <w:rPr>
          <w:noProof/>
        </w:rPr>
        <w:drawing>
          <wp:inline distT="0" distB="0" distL="0" distR="0" wp14:anchorId="1A2A9BD8" wp14:editId="61F663B8">
            <wp:extent cx="7642225" cy="5731510"/>
            <wp:effectExtent l="2858" t="0" r="6032" b="6033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BCB" w:rsidRPr="00316913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EE5AF" w14:textId="77777777" w:rsidR="00DE390D" w:rsidRDefault="00DE390D" w:rsidP="00493C7B">
      <w:r>
        <w:separator/>
      </w:r>
    </w:p>
  </w:endnote>
  <w:endnote w:type="continuationSeparator" w:id="0">
    <w:p w14:paraId="6BC797D3" w14:textId="77777777" w:rsidR="00DE390D" w:rsidRDefault="00DE390D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10C62" w14:textId="77777777" w:rsidR="00DE390D" w:rsidRDefault="00DE390D" w:rsidP="00493C7B">
      <w:r>
        <w:separator/>
      </w:r>
    </w:p>
  </w:footnote>
  <w:footnote w:type="continuationSeparator" w:id="0">
    <w:p w14:paraId="58F1978B" w14:textId="77777777" w:rsidR="00DE390D" w:rsidRDefault="00DE390D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B3EC9"/>
    <w:rsid w:val="000D52E4"/>
    <w:rsid w:val="000D6E60"/>
    <w:rsid w:val="000E27B3"/>
    <w:rsid w:val="000E7021"/>
    <w:rsid w:val="000F517D"/>
    <w:rsid w:val="0011057C"/>
    <w:rsid w:val="00123BD9"/>
    <w:rsid w:val="00140284"/>
    <w:rsid w:val="0016755F"/>
    <w:rsid w:val="00186842"/>
    <w:rsid w:val="00186892"/>
    <w:rsid w:val="001916C6"/>
    <w:rsid w:val="001A4BCB"/>
    <w:rsid w:val="001A6C3F"/>
    <w:rsid w:val="001D4FCA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45FF3"/>
    <w:rsid w:val="00367288"/>
    <w:rsid w:val="003740C5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70E5"/>
    <w:rsid w:val="006B5209"/>
    <w:rsid w:val="006C2448"/>
    <w:rsid w:val="006C362F"/>
    <w:rsid w:val="006C4ADB"/>
    <w:rsid w:val="006C63CD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1447F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E0DB9"/>
    <w:rsid w:val="00EE1E7D"/>
    <w:rsid w:val="00EF4071"/>
    <w:rsid w:val="00F07CCE"/>
    <w:rsid w:val="00F10948"/>
    <w:rsid w:val="00F729AA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40</Pages>
  <Words>1056</Words>
  <Characters>6021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101</cp:revision>
  <dcterms:created xsi:type="dcterms:W3CDTF">2022-08-29T06:54:00Z</dcterms:created>
  <dcterms:modified xsi:type="dcterms:W3CDTF">2022-11-17T07:51:00Z</dcterms:modified>
</cp:coreProperties>
</file>